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E2B" w:rsidRDefault="009D0E2B">
      <w:r>
        <w:t>ONLINE GAMES AND ACTIVITIES (ADDITIONAL SKILLS PRACTICE)</w:t>
      </w:r>
    </w:p>
    <w:p w:rsidR="005D00A5" w:rsidRDefault="005D00A5">
      <w:hyperlink r:id="rId4" w:history="1">
        <w:r w:rsidRPr="005665BA">
          <w:rPr>
            <w:rStyle w:val="Hyperlink"/>
          </w:rPr>
          <w:t>http://www.uen.org/7-12interactives/lang_arts.shtml</w:t>
        </w:r>
      </w:hyperlink>
    </w:p>
    <w:p w:rsidR="009D0E2B" w:rsidRDefault="009D0E2B">
      <w:hyperlink r:id="rId5" w:history="1">
        <w:r w:rsidRPr="005665BA">
          <w:rPr>
            <w:rStyle w:val="Hyperlink"/>
          </w:rPr>
          <w:t>http://www.internet4classrooms.com/skills_7th_original.htm</w:t>
        </w:r>
      </w:hyperlink>
    </w:p>
    <w:p w:rsidR="002B4934" w:rsidRDefault="002B4934">
      <w:hyperlink r:id="rId6" w:history="1">
        <w:r w:rsidRPr="005665BA">
          <w:rPr>
            <w:rStyle w:val="Hyperlink"/>
          </w:rPr>
          <w:t>http://www.ezschool.com/Games/NounSort.html</w:t>
        </w:r>
      </w:hyperlink>
    </w:p>
    <w:p w:rsidR="002B4934" w:rsidRDefault="002B4934">
      <w:hyperlink r:id="rId7" w:history="1">
        <w:r w:rsidRPr="005665BA">
          <w:rPr>
            <w:rStyle w:val="Hyperlink"/>
          </w:rPr>
          <w:t>https://sites.google.com/a/mystma.org/7th-grade-language-arts---kelm/home/educational-games</w:t>
        </w:r>
      </w:hyperlink>
    </w:p>
    <w:p w:rsidR="002B4934" w:rsidRDefault="008358E4">
      <w:hyperlink r:id="rId8" w:history="1">
        <w:r w:rsidRPr="005665BA">
          <w:rPr>
            <w:rStyle w:val="Hyperlink"/>
          </w:rPr>
          <w:t>http://www.readingcomprehensionconnection.com/reading_lesson.php</w:t>
        </w:r>
      </w:hyperlink>
    </w:p>
    <w:p w:rsidR="008358E4" w:rsidRDefault="008358E4">
      <w:hyperlink r:id="rId9" w:history="1">
        <w:r w:rsidRPr="005665BA">
          <w:rPr>
            <w:rStyle w:val="Hyperlink"/>
          </w:rPr>
          <w:t>http://www.tv411.org/vocabulary/understanding-how-words-work/finding-new-ways-say-something</w:t>
        </w:r>
      </w:hyperlink>
    </w:p>
    <w:p w:rsidR="008358E4" w:rsidRDefault="008358E4">
      <w:hyperlink r:id="rId10" w:history="1">
        <w:r w:rsidRPr="005665BA">
          <w:rPr>
            <w:rStyle w:val="Hyperlink"/>
          </w:rPr>
          <w:t>http://www.loyolapress.com/voyages-in-english-2011-grade-7-student-games.htm</w:t>
        </w:r>
      </w:hyperlink>
    </w:p>
    <w:p w:rsidR="008358E4" w:rsidRDefault="008358E4" w:rsidP="008358E4">
      <w:hyperlink r:id="rId11" w:history="1">
        <w:r w:rsidRPr="005665BA">
          <w:rPr>
            <w:rStyle w:val="Hyperlink"/>
          </w:rPr>
          <w:t>http://www.eduplace.com/kids/hme/k_5/grammar/</w:t>
        </w:r>
      </w:hyperlink>
    </w:p>
    <w:p w:rsidR="008358E4" w:rsidRDefault="008358E4"/>
    <w:p w:rsidR="008358E4" w:rsidRDefault="008358E4"/>
    <w:p w:rsidR="009D0E2B" w:rsidRDefault="009D0E2B"/>
    <w:sectPr w:rsidR="009D0E2B" w:rsidSect="00AE57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2623AF"/>
    <w:rsid w:val="002623AF"/>
    <w:rsid w:val="002B4934"/>
    <w:rsid w:val="005D00A5"/>
    <w:rsid w:val="008358E4"/>
    <w:rsid w:val="00903AB9"/>
    <w:rsid w:val="009D0E2B"/>
    <w:rsid w:val="00AE57ED"/>
    <w:rsid w:val="00B54789"/>
    <w:rsid w:val="00CF5AC5"/>
    <w:rsid w:val="00FB49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7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D00A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adingcomprehensionconnection.com/reading_lesson.php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sites.google.com/a/mystma.org/7th-grade-language-arts---kelm/home/educational-games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zschool.com/Games/NounSort.html" TargetMode="External"/><Relationship Id="rId11" Type="http://schemas.openxmlformats.org/officeDocument/2006/relationships/hyperlink" Target="http://www.eduplace.com/kids/hme/k_5/grammar/" TargetMode="External"/><Relationship Id="rId5" Type="http://schemas.openxmlformats.org/officeDocument/2006/relationships/hyperlink" Target="http://www.internet4classrooms.com/skills_7th_original.htm" TargetMode="External"/><Relationship Id="rId10" Type="http://schemas.openxmlformats.org/officeDocument/2006/relationships/hyperlink" Target="http://www.loyolapress.com/voyages-in-english-2011-grade-7-student-games.htm" TargetMode="External"/><Relationship Id="rId4" Type="http://schemas.openxmlformats.org/officeDocument/2006/relationships/hyperlink" Target="http://www.uen.org/7-12interactives/lang_arts.shtml" TargetMode="External"/><Relationship Id="rId9" Type="http://schemas.openxmlformats.org/officeDocument/2006/relationships/hyperlink" Target="http://www.tv411.org/vocabulary/understanding-how-words-work/finding-new-ways-say-someth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UAS</Company>
  <LinksUpToDate>false</LinksUpToDate>
  <CharactersWithSpaces>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robertasapp</dc:creator>
  <cp:keywords/>
  <dc:description/>
  <cp:lastModifiedBy>robertasapp</cp:lastModifiedBy>
  <cp:revision>2</cp:revision>
  <dcterms:created xsi:type="dcterms:W3CDTF">2013-10-23T08:02:00Z</dcterms:created>
  <dcterms:modified xsi:type="dcterms:W3CDTF">2013-10-23T08:02:00Z</dcterms:modified>
</cp:coreProperties>
</file>